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B592B" w14:paraId="2717FEB2" w14:textId="77777777" w:rsidTr="00700605">
        <w:trPr>
          <w:trHeight w:val="416"/>
        </w:trPr>
        <w:tc>
          <w:tcPr>
            <w:tcW w:w="5228" w:type="dxa"/>
          </w:tcPr>
          <w:p w14:paraId="2C09A7E8" w14:textId="77777777" w:rsidR="000B592B" w:rsidRDefault="000B592B" w:rsidP="000B5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904B4">
              <w:rPr>
                <w:rFonts w:ascii="Times New Roman" w:hAnsi="Times New Roman" w:cs="Times New Roman"/>
                <w:b/>
                <w:sz w:val="24"/>
                <w:szCs w:val="24"/>
              </w:rPr>
              <w:t>I PUNKT</w:t>
            </w:r>
            <w:r w:rsidR="003D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NIEODPŁATNA POMOC PRAWNA</w:t>
            </w:r>
            <w:r w:rsidR="005E0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MEDIACJA</w:t>
            </w:r>
          </w:p>
          <w:p w14:paraId="097B49A6" w14:textId="77777777" w:rsidR="000B592B" w:rsidRDefault="000B592B" w:rsidP="000B5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obsługiwany przez adwokata i radcę prawnego, zlokalizowany </w:t>
            </w:r>
          </w:p>
          <w:p w14:paraId="59C51B07" w14:textId="77777777" w:rsidR="000B592B" w:rsidRPr="00A904B4" w:rsidRDefault="000B592B" w:rsidP="000B5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 STAROSTWIE POWIATOWYM </w:t>
            </w:r>
            <w:r w:rsidR="005873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OPOCZNIE, ul. KWIATOWA 1a</w:t>
            </w:r>
          </w:p>
          <w:p w14:paraId="79AABE72" w14:textId="77777777" w:rsidR="000B592B" w:rsidRPr="006204D4" w:rsidRDefault="000B592B" w:rsidP="000B592B">
            <w:pPr>
              <w:spacing w:line="360" w:lineRule="auto"/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  <w:p w14:paraId="265912A0" w14:textId="77777777" w:rsidR="000B592B" w:rsidRPr="00A904B4" w:rsidRDefault="000B592B" w:rsidP="000B59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B4">
              <w:rPr>
                <w:rFonts w:ascii="Times New Roman" w:hAnsi="Times New Roman" w:cs="Times New Roman"/>
                <w:b/>
                <w:sz w:val="24"/>
                <w:szCs w:val="24"/>
              </w:rPr>
              <w:t>Godziny otwarcia:</w:t>
            </w:r>
          </w:p>
          <w:p w14:paraId="422C5DAA" w14:textId="77777777" w:rsidR="000B592B" w:rsidRPr="00A904B4" w:rsidRDefault="000B592B" w:rsidP="000B5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B4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godz. 0</w:t>
            </w:r>
            <w:r w:rsidR="00D542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33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D542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42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0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2D9">
              <w:rPr>
                <w:rFonts w:ascii="Times New Roman" w:hAnsi="Times New Roman" w:cs="Times New Roman"/>
                <w:sz w:val="24"/>
                <w:szCs w:val="24"/>
              </w:rPr>
              <w:t>(radca prawny)</w:t>
            </w:r>
          </w:p>
          <w:p w14:paraId="3B121EEC" w14:textId="130768F0" w:rsidR="000B592B" w:rsidRPr="00A904B4" w:rsidRDefault="000B592B" w:rsidP="000B5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B4">
              <w:rPr>
                <w:rFonts w:ascii="Times New Roman" w:hAnsi="Times New Roman" w:cs="Times New Roman"/>
                <w:sz w:val="24"/>
                <w:szCs w:val="24"/>
              </w:rPr>
              <w:t>Wtorek w 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dz. 1</w:t>
            </w:r>
            <w:r w:rsidR="00D542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69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D542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69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04D4">
              <w:rPr>
                <w:rFonts w:ascii="Times New Roman" w:hAnsi="Times New Roman" w:cs="Times New Roman"/>
                <w:sz w:val="24"/>
                <w:szCs w:val="24"/>
              </w:rPr>
              <w:t xml:space="preserve"> (radca prawny)</w:t>
            </w:r>
            <w:r w:rsidR="00F3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39073F" w14:textId="77777777" w:rsidR="00F35B97" w:rsidRPr="00A904B4" w:rsidRDefault="000B592B" w:rsidP="00DE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B4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godz. 08.00 – 12.00</w:t>
            </w:r>
            <w:r w:rsidR="006204D4">
              <w:rPr>
                <w:rFonts w:ascii="Times New Roman" w:hAnsi="Times New Roman" w:cs="Times New Roman"/>
                <w:sz w:val="24"/>
                <w:szCs w:val="24"/>
              </w:rPr>
              <w:t xml:space="preserve"> (co drugi tydzień adwokat i radca prawny)</w:t>
            </w:r>
            <w:r w:rsidR="00F3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D7C89D" w14:textId="348B21BB" w:rsidR="000B592B" w:rsidRPr="00A904B4" w:rsidRDefault="000B592B" w:rsidP="000B5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B4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godz. </w:t>
            </w:r>
            <w:r w:rsidR="00A12C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2C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A12C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2C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0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4D4" w:rsidRPr="006204D4">
              <w:rPr>
                <w:rFonts w:ascii="Times New Roman" w:hAnsi="Times New Roman" w:cs="Times New Roman"/>
                <w:sz w:val="24"/>
                <w:szCs w:val="24"/>
              </w:rPr>
              <w:t xml:space="preserve">(adwokat) </w:t>
            </w:r>
            <w:r w:rsidR="00F3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3808E0" w14:textId="77777777" w:rsidR="000B592B" w:rsidRPr="00D542D9" w:rsidRDefault="000B592B" w:rsidP="00D542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B4">
              <w:rPr>
                <w:rFonts w:ascii="Times New Roman" w:hAnsi="Times New Roman" w:cs="Times New Roman"/>
                <w:sz w:val="24"/>
                <w:szCs w:val="24"/>
              </w:rPr>
              <w:t>Piątek w 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dz. 08.00 – 12.00</w:t>
            </w:r>
            <w:r w:rsidR="00F3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2D9" w:rsidRPr="006204D4">
              <w:rPr>
                <w:rFonts w:ascii="Times New Roman" w:hAnsi="Times New Roman" w:cs="Times New Roman"/>
                <w:sz w:val="24"/>
                <w:szCs w:val="24"/>
              </w:rPr>
              <w:t xml:space="preserve">(adwokat) </w:t>
            </w:r>
            <w:r w:rsidR="00D54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B94B0C" w14:textId="276ADBE8" w:rsidR="000B592B" w:rsidRDefault="000B592B" w:rsidP="000B5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B4">
              <w:rPr>
                <w:rFonts w:ascii="Times New Roman" w:hAnsi="Times New Roman" w:cs="Times New Roman"/>
                <w:b/>
                <w:sz w:val="24"/>
                <w:szCs w:val="24"/>
              </w:rPr>
              <w:t>II PUNKT</w:t>
            </w:r>
            <w:r w:rsidR="003D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3D4B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D4BAF" w:rsidRPr="003D4BAF">
              <w:rPr>
                <w:rFonts w:ascii="Times New Roman" w:hAnsi="Times New Roman" w:cs="Times New Roman"/>
                <w:b/>
                <w:sz w:val="24"/>
                <w:szCs w:val="24"/>
              </w:rPr>
              <w:t>NI</w:t>
            </w:r>
            <w:r w:rsidR="00401BB3">
              <w:rPr>
                <w:rFonts w:ascii="Times New Roman" w:hAnsi="Times New Roman" w:cs="Times New Roman"/>
                <w:b/>
                <w:sz w:val="24"/>
                <w:szCs w:val="24"/>
              </w:rPr>
              <w:t>EODPŁATN</w:t>
            </w:r>
            <w:r w:rsidR="00AC691A">
              <w:rPr>
                <w:rFonts w:ascii="Times New Roman" w:hAnsi="Times New Roman" w:cs="Times New Roman"/>
                <w:b/>
                <w:sz w:val="24"/>
                <w:szCs w:val="24"/>
              </w:rPr>
              <w:t>E PORADNICTWO OBYWATELSKIE</w:t>
            </w:r>
            <w:r w:rsidR="005E0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MEDIACJA</w:t>
            </w:r>
            <w:r w:rsidR="003D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780E4BF" w14:textId="61226FFF" w:rsidR="000B592B" w:rsidRPr="00A904B4" w:rsidRDefault="00401BB3" w:rsidP="009760C0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obsługiwany przez </w:t>
            </w:r>
            <w:r w:rsidR="00AC691A">
              <w:rPr>
                <w:rFonts w:ascii="Times New Roman" w:hAnsi="Times New Roman" w:cs="Times New Roman"/>
                <w:b/>
                <w:sz w:val="24"/>
                <w:szCs w:val="24"/>
              </w:rPr>
              <w:t>Organizację Pozarządową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zlokalizowany w:</w:t>
            </w:r>
          </w:p>
          <w:p w14:paraId="56D467F9" w14:textId="77777777" w:rsidR="000B592B" w:rsidRPr="003D4BAF" w:rsidRDefault="000B592B" w:rsidP="003D4BAF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B">
              <w:rPr>
                <w:rFonts w:ascii="Times New Roman" w:hAnsi="Times New Roman" w:cs="Times New Roman"/>
                <w:b/>
                <w:sz w:val="24"/>
                <w:szCs w:val="24"/>
              </w:rPr>
              <w:t>ZESPOLE SZKÓŁ PO</w:t>
            </w:r>
            <w:r w:rsidR="00401BB3">
              <w:rPr>
                <w:rFonts w:ascii="Times New Roman" w:hAnsi="Times New Roman" w:cs="Times New Roman"/>
                <w:b/>
                <w:sz w:val="24"/>
                <w:szCs w:val="24"/>
              </w:rPr>
              <w:t>WIATOWYCH</w:t>
            </w:r>
            <w:r w:rsidRPr="000B5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DRZEWICY, ul. STASZICA 5</w:t>
            </w:r>
          </w:p>
          <w:p w14:paraId="2DA5AD93" w14:textId="77777777" w:rsidR="000B592B" w:rsidRPr="00A904B4" w:rsidRDefault="000B592B" w:rsidP="000B59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B4">
              <w:rPr>
                <w:rFonts w:ascii="Times New Roman" w:hAnsi="Times New Roman" w:cs="Times New Roman"/>
                <w:b/>
                <w:sz w:val="24"/>
                <w:szCs w:val="24"/>
              </w:rPr>
              <w:t>Godziny otwarcia:</w:t>
            </w:r>
          </w:p>
          <w:p w14:paraId="4800AC61" w14:textId="42B92418" w:rsidR="000B592B" w:rsidRPr="00A904B4" w:rsidRDefault="000B592B" w:rsidP="000B5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B4">
              <w:rPr>
                <w:rFonts w:ascii="Times New Roman" w:hAnsi="Times New Roman" w:cs="Times New Roman"/>
                <w:sz w:val="24"/>
                <w:szCs w:val="24"/>
              </w:rPr>
              <w:t>Poniedziałek w 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dz. </w:t>
            </w:r>
            <w:r w:rsidR="00A12C2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2C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A12C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2C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0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E1E61E" w14:textId="77777777" w:rsidR="000B592B" w:rsidRPr="00A904B4" w:rsidRDefault="000B592B" w:rsidP="000B5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B4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godz. </w:t>
            </w:r>
            <w:r w:rsidR="00401B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401B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700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4607C7" w14:textId="77777777" w:rsidR="000B592B" w:rsidRPr="00A904B4" w:rsidRDefault="00401BB3" w:rsidP="000B5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  <w:r w:rsidR="000B592B" w:rsidRPr="00A904B4">
              <w:rPr>
                <w:rFonts w:ascii="Times New Roman" w:hAnsi="Times New Roman" w:cs="Times New Roman"/>
                <w:sz w:val="24"/>
                <w:szCs w:val="24"/>
              </w:rPr>
              <w:t xml:space="preserve"> w go</w:t>
            </w:r>
            <w:r w:rsidR="000B592B">
              <w:rPr>
                <w:rFonts w:ascii="Times New Roman" w:hAnsi="Times New Roman" w:cs="Times New Roman"/>
                <w:sz w:val="24"/>
                <w:szCs w:val="24"/>
              </w:rPr>
              <w:t xml:space="preserve">dz. </w:t>
            </w:r>
            <w:r w:rsidR="00CB2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5F8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5F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56A5594C" w14:textId="77777777" w:rsidR="000B592B" w:rsidRPr="00A904B4" w:rsidRDefault="00401BB3" w:rsidP="000B5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  <w:r w:rsidR="000B592B">
              <w:rPr>
                <w:rFonts w:ascii="Times New Roman" w:hAnsi="Times New Roman" w:cs="Times New Roman"/>
                <w:sz w:val="24"/>
                <w:szCs w:val="24"/>
              </w:rPr>
              <w:t xml:space="preserve"> w 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B25F8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5F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61A5BEA6" w14:textId="16EBF3AD" w:rsidR="005152AC" w:rsidRDefault="005152AC" w:rsidP="005152AC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URZĄD GMINY W POŚWIĘTNEM </w:t>
            </w:r>
          </w:p>
          <w:p w14:paraId="347E5653" w14:textId="4FA51DB1" w:rsidR="005152AC" w:rsidRPr="005152AC" w:rsidRDefault="005152AC" w:rsidP="005152AC">
            <w:pPr>
              <w:pStyle w:val="Akapitzlist"/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UL. AKACJOWA 4 </w:t>
            </w:r>
          </w:p>
          <w:p w14:paraId="036EBBBB" w14:textId="77777777" w:rsidR="000B592B" w:rsidRDefault="000B592B" w:rsidP="000B59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B4">
              <w:rPr>
                <w:rFonts w:ascii="Times New Roman" w:hAnsi="Times New Roman" w:cs="Times New Roman"/>
                <w:b/>
                <w:sz w:val="24"/>
                <w:szCs w:val="24"/>
              </w:rPr>
              <w:t>Godziny otwarcia:</w:t>
            </w:r>
          </w:p>
          <w:p w14:paraId="4A249FB8" w14:textId="77777777" w:rsidR="000B592B" w:rsidRPr="00D542D9" w:rsidRDefault="00CD028F" w:rsidP="00D542D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  <w:r w:rsidR="00D542D9">
              <w:rPr>
                <w:rFonts w:ascii="Times New Roman" w:hAnsi="Times New Roman" w:cs="Times New Roman"/>
                <w:sz w:val="24"/>
                <w:szCs w:val="24"/>
              </w:rPr>
              <w:t xml:space="preserve"> w 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 w:rsidR="00D542D9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42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28" w:type="dxa"/>
          </w:tcPr>
          <w:p w14:paraId="7A1024D1" w14:textId="77777777" w:rsidR="000B592B" w:rsidRDefault="000B592B" w:rsidP="000B592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PUNKT</w:t>
            </w:r>
            <w:r w:rsidR="003D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886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NIEODPŁATNA POMOC PRAWNA </w:t>
            </w:r>
            <w:r w:rsidR="005E0176">
              <w:rPr>
                <w:rFonts w:ascii="Times New Roman" w:hAnsi="Times New Roman" w:cs="Times New Roman"/>
                <w:b/>
                <w:sz w:val="24"/>
                <w:szCs w:val="24"/>
              </w:rPr>
              <w:t>i MEDIACJA</w:t>
            </w:r>
          </w:p>
          <w:p w14:paraId="586150FF" w14:textId="698DB527" w:rsidR="000B592B" w:rsidRPr="003D4BAF" w:rsidRDefault="00CD028F" w:rsidP="00CD028F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obsługiwany przez</w:t>
            </w:r>
            <w:r w:rsidR="00AC6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Organizację Pozarządową</w:t>
            </w:r>
          </w:p>
          <w:p w14:paraId="286D3635" w14:textId="77777777" w:rsidR="000B592B" w:rsidRDefault="000B592B" w:rsidP="000B592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zlokalizowany w pięciu (5) miejscach, tj. w:</w:t>
            </w:r>
          </w:p>
          <w:p w14:paraId="00C5547E" w14:textId="77777777" w:rsidR="000B592B" w:rsidRDefault="000B592B" w:rsidP="000B592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4712F5" w14:textId="45AD6B0A" w:rsidR="000B592B" w:rsidRDefault="000B592B" w:rsidP="00655B3B">
            <w:pPr>
              <w:pStyle w:val="Akapitzlist"/>
              <w:numPr>
                <w:ilvl w:val="0"/>
                <w:numId w:val="4"/>
              </w:num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URZĘDZIE </w:t>
            </w:r>
            <w:r w:rsidR="003C2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MIASTA I </w:t>
            </w:r>
            <w:r w:rsidRPr="00120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GMINY W ŻARNOWIE, </w:t>
            </w:r>
          </w:p>
          <w:p w14:paraId="1AAF08CA" w14:textId="77777777" w:rsidR="000B592B" w:rsidRPr="00120918" w:rsidRDefault="000B592B" w:rsidP="00821746">
            <w:pPr>
              <w:pStyle w:val="Akapitzlist"/>
              <w:spacing w:line="360" w:lineRule="auto"/>
              <w:ind w:left="5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918">
              <w:rPr>
                <w:rFonts w:ascii="Times New Roman" w:hAnsi="Times New Roman" w:cs="Times New Roman"/>
                <w:b/>
                <w:sz w:val="24"/>
                <w:szCs w:val="24"/>
              </w:rPr>
              <w:t>ul. OPOCZYŃSKA 5</w:t>
            </w:r>
          </w:p>
          <w:p w14:paraId="47F0ECCF" w14:textId="77777777" w:rsidR="000B592B" w:rsidRPr="001C133F" w:rsidRDefault="000B592B" w:rsidP="008217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3F">
              <w:rPr>
                <w:rFonts w:ascii="Times New Roman" w:hAnsi="Times New Roman" w:cs="Times New Roman"/>
                <w:b/>
                <w:sz w:val="24"/>
                <w:szCs w:val="24"/>
              </w:rPr>
              <w:t>Godziny otwarcia:</w:t>
            </w:r>
          </w:p>
          <w:p w14:paraId="00B9A4F8" w14:textId="77777777" w:rsidR="000B592B" w:rsidRPr="001C133F" w:rsidRDefault="000B592B" w:rsidP="000B59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33F">
              <w:rPr>
                <w:rFonts w:ascii="Times New Roman" w:hAnsi="Times New Roman" w:cs="Times New Roman"/>
                <w:sz w:val="24"/>
                <w:szCs w:val="24"/>
              </w:rPr>
              <w:t>Poniedziałek w godz. 0</w:t>
            </w:r>
            <w:r w:rsidR="00CD02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C133F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CD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133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6CFA7F21" w14:textId="77777777" w:rsidR="000B592B" w:rsidRPr="001C133F" w:rsidRDefault="000B592B" w:rsidP="000B592B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C084D" w14:textId="77777777" w:rsidR="000B592B" w:rsidRDefault="000B592B" w:rsidP="000B592B">
            <w:pPr>
              <w:pStyle w:val="Akapitzlist"/>
              <w:numPr>
                <w:ilvl w:val="0"/>
                <w:numId w:val="4"/>
              </w:num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918">
              <w:rPr>
                <w:rFonts w:ascii="Times New Roman" w:hAnsi="Times New Roman" w:cs="Times New Roman"/>
                <w:b/>
                <w:sz w:val="24"/>
                <w:szCs w:val="24"/>
              </w:rPr>
              <w:t>GMINNY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 OŚRODKU KULTURY,</w:t>
            </w:r>
          </w:p>
          <w:p w14:paraId="5A076C54" w14:textId="77777777" w:rsidR="000B592B" w:rsidRPr="00120918" w:rsidRDefault="000B592B" w:rsidP="000B592B">
            <w:pPr>
              <w:pStyle w:val="Akapitzlist"/>
              <w:spacing w:after="80"/>
              <w:ind w:left="5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ZIELONA 2 W SŁAWNIE</w:t>
            </w:r>
          </w:p>
          <w:p w14:paraId="69D3C41B" w14:textId="77777777" w:rsidR="000B592B" w:rsidRPr="001C133F" w:rsidRDefault="000B592B" w:rsidP="000B592B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3F">
              <w:rPr>
                <w:rFonts w:ascii="Times New Roman" w:hAnsi="Times New Roman" w:cs="Times New Roman"/>
                <w:b/>
                <w:sz w:val="24"/>
                <w:szCs w:val="24"/>
              </w:rPr>
              <w:t>Godziny otwarcia:</w:t>
            </w:r>
          </w:p>
          <w:p w14:paraId="7C1727BB" w14:textId="77777777" w:rsidR="000B592B" w:rsidRPr="001C133F" w:rsidRDefault="000B592B" w:rsidP="000B59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33F">
              <w:rPr>
                <w:rFonts w:ascii="Times New Roman" w:hAnsi="Times New Roman" w:cs="Times New Roman"/>
                <w:sz w:val="24"/>
                <w:szCs w:val="24"/>
              </w:rPr>
              <w:t>Wtorek w godz. 0</w:t>
            </w:r>
            <w:r w:rsidR="00CD02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C133F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CD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133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1F5C2EAA" w14:textId="77777777" w:rsidR="000B592B" w:rsidRPr="001C133F" w:rsidRDefault="000B592B" w:rsidP="000B592B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7701CE" w14:textId="77777777" w:rsidR="00731543" w:rsidRDefault="00731543" w:rsidP="00731543">
            <w:pPr>
              <w:pStyle w:val="Akapitzlist"/>
              <w:numPr>
                <w:ilvl w:val="0"/>
                <w:numId w:val="4"/>
              </w:num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URZ</w:t>
            </w:r>
            <w:r w:rsidR="00587353">
              <w:rPr>
                <w:rFonts w:ascii="Times New Roman" w:hAnsi="Times New Roman" w:cs="Times New Roman"/>
                <w:b/>
                <w:sz w:val="24"/>
                <w:szCs w:val="24"/>
              </w:rPr>
              <w:t>ĘDZIE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GMINY W MNISZKOWIE</w:t>
            </w:r>
          </w:p>
          <w:p w14:paraId="268D11B5" w14:textId="690EAF7B" w:rsidR="00731543" w:rsidRPr="00731543" w:rsidRDefault="00587353" w:rsidP="00731543">
            <w:pPr>
              <w:spacing w:after="80"/>
              <w:ind w:left="5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ul. </w:t>
            </w:r>
            <w:r w:rsidR="00A625B7">
              <w:rPr>
                <w:rFonts w:ascii="Times New Roman" w:hAnsi="Times New Roman" w:cs="Times New Roman"/>
                <w:b/>
                <w:sz w:val="24"/>
                <w:szCs w:val="24"/>
              </w:rPr>
              <w:t>MJR. HUBALA 2B</w:t>
            </w:r>
          </w:p>
          <w:p w14:paraId="0CED0661" w14:textId="77777777" w:rsidR="000B592B" w:rsidRPr="005152AC" w:rsidRDefault="000B592B" w:rsidP="005152AC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AC">
              <w:rPr>
                <w:rFonts w:ascii="Times New Roman" w:hAnsi="Times New Roman" w:cs="Times New Roman"/>
                <w:b/>
                <w:sz w:val="24"/>
                <w:szCs w:val="24"/>
              </w:rPr>
              <w:t>Godziny otwarcia:</w:t>
            </w:r>
          </w:p>
          <w:p w14:paraId="7C1A5E7F" w14:textId="77777777" w:rsidR="000B592B" w:rsidRPr="001C133F" w:rsidRDefault="000B592B" w:rsidP="000B59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33F">
              <w:rPr>
                <w:rFonts w:ascii="Times New Roman" w:hAnsi="Times New Roman" w:cs="Times New Roman"/>
                <w:sz w:val="24"/>
                <w:szCs w:val="24"/>
              </w:rPr>
              <w:t xml:space="preserve">Środa w godz. </w:t>
            </w:r>
            <w:r w:rsidR="003D4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02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C1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4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133F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CD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1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4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1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AA8353C" w14:textId="77777777" w:rsidR="000B592B" w:rsidRPr="001C133F" w:rsidRDefault="000B592B" w:rsidP="000B592B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0F0574" w14:textId="77777777" w:rsidR="000B592B" w:rsidRDefault="000B592B" w:rsidP="000B592B">
            <w:pPr>
              <w:pStyle w:val="Akapitzlist"/>
              <w:numPr>
                <w:ilvl w:val="0"/>
                <w:numId w:val="4"/>
              </w:num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URZĘDZIE</w:t>
            </w:r>
            <w:r w:rsidRPr="00120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GMINY W PARADYŻU, </w:t>
            </w:r>
          </w:p>
          <w:p w14:paraId="555117FE" w14:textId="77777777" w:rsidR="000B592B" w:rsidRPr="00120918" w:rsidRDefault="000B592B" w:rsidP="000B592B">
            <w:pPr>
              <w:pStyle w:val="Akapitzlist"/>
              <w:spacing w:after="80"/>
              <w:ind w:left="5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918">
              <w:rPr>
                <w:rFonts w:ascii="Times New Roman" w:hAnsi="Times New Roman" w:cs="Times New Roman"/>
                <w:b/>
                <w:sz w:val="24"/>
                <w:szCs w:val="24"/>
              </w:rPr>
              <w:t>ul. KONECKA 4</w:t>
            </w:r>
          </w:p>
          <w:p w14:paraId="231257D9" w14:textId="77777777" w:rsidR="000B592B" w:rsidRPr="001C133F" w:rsidRDefault="000B592B" w:rsidP="000B592B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3F">
              <w:rPr>
                <w:rFonts w:ascii="Times New Roman" w:hAnsi="Times New Roman" w:cs="Times New Roman"/>
                <w:b/>
                <w:sz w:val="24"/>
                <w:szCs w:val="24"/>
              </w:rPr>
              <w:t>Godziny otwarcia:</w:t>
            </w:r>
          </w:p>
          <w:p w14:paraId="11C0DAE1" w14:textId="35AF2BA3" w:rsidR="000B592B" w:rsidRPr="001C133F" w:rsidRDefault="000B592B" w:rsidP="000B59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33F">
              <w:rPr>
                <w:rFonts w:ascii="Times New Roman" w:hAnsi="Times New Roman" w:cs="Times New Roman"/>
                <w:sz w:val="24"/>
                <w:szCs w:val="24"/>
              </w:rPr>
              <w:t>Czwartek w godz. 0</w:t>
            </w:r>
            <w:r w:rsidR="00AC69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C133F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AC69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133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2E99A24F" w14:textId="77777777" w:rsidR="000B592B" w:rsidRPr="001C133F" w:rsidRDefault="000B592B" w:rsidP="00655B3B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48FDB" w14:textId="1CFFE8C2" w:rsidR="000B592B" w:rsidRPr="00120918" w:rsidRDefault="000B592B" w:rsidP="00655B3B">
            <w:pPr>
              <w:pStyle w:val="Akapitzlist"/>
              <w:numPr>
                <w:ilvl w:val="0"/>
                <w:numId w:val="4"/>
              </w:num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URZĘDZIE</w:t>
            </w:r>
            <w:r w:rsidRPr="00120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2F2D">
              <w:rPr>
                <w:rFonts w:ascii="Times New Roman" w:hAnsi="Times New Roman" w:cs="Times New Roman"/>
                <w:b/>
                <w:sz w:val="24"/>
                <w:szCs w:val="24"/>
              </w:rPr>
              <w:t>MIEJSKIM</w:t>
            </w:r>
            <w:r w:rsidRPr="00120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BIAŁACZOWIE, ul.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PIOTRKOWSKA 12</w:t>
            </w:r>
          </w:p>
          <w:p w14:paraId="7F3FB89E" w14:textId="77777777" w:rsidR="000B592B" w:rsidRPr="001C133F" w:rsidRDefault="000B592B" w:rsidP="000B592B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3F">
              <w:rPr>
                <w:rFonts w:ascii="Times New Roman" w:hAnsi="Times New Roman" w:cs="Times New Roman"/>
                <w:b/>
                <w:sz w:val="24"/>
                <w:szCs w:val="24"/>
              </w:rPr>
              <w:t>Godziny otwarcia:</w:t>
            </w:r>
          </w:p>
          <w:p w14:paraId="4A9A9376" w14:textId="311587C6" w:rsidR="000B592B" w:rsidRPr="001C133F" w:rsidRDefault="000B592B" w:rsidP="000B59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33F">
              <w:rPr>
                <w:rFonts w:ascii="Times New Roman" w:hAnsi="Times New Roman" w:cs="Times New Roman"/>
                <w:sz w:val="24"/>
                <w:szCs w:val="24"/>
              </w:rPr>
              <w:t>Piątek w godz. 0</w:t>
            </w:r>
            <w:r w:rsidR="00AC69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C133F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AC69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133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14:paraId="5E92AA8F" w14:textId="77777777" w:rsidR="009031AB" w:rsidRPr="004D7BA7" w:rsidRDefault="007B3547" w:rsidP="000B592B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4D7BA7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312719CD" w14:textId="7E138D90" w:rsidR="004D7BA7" w:rsidRPr="004D7BA7" w:rsidRDefault="004D7BA7" w:rsidP="000B592B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4D7BA7">
        <w:rPr>
          <w:rFonts w:ascii="Times New Roman" w:hAnsi="Times New Roman" w:cs="Times New Roman"/>
          <w:b/>
          <w:bCs/>
          <w:sz w:val="44"/>
          <w:szCs w:val="44"/>
        </w:rPr>
        <w:t xml:space="preserve">ZAPISY: 44 741 49 08 </w:t>
      </w:r>
    </w:p>
    <w:sectPr w:rsidR="004D7BA7" w:rsidRPr="004D7BA7" w:rsidSect="00BE543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E553D" w14:textId="77777777" w:rsidR="00F63429" w:rsidRDefault="00F63429" w:rsidP="00BE543D">
      <w:pPr>
        <w:spacing w:after="0" w:line="240" w:lineRule="auto"/>
      </w:pPr>
      <w:r>
        <w:separator/>
      </w:r>
    </w:p>
  </w:endnote>
  <w:endnote w:type="continuationSeparator" w:id="0">
    <w:p w14:paraId="6060A73B" w14:textId="77777777" w:rsidR="00F63429" w:rsidRDefault="00F63429" w:rsidP="00BE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77706" w14:textId="77777777" w:rsidR="00F63429" w:rsidRDefault="00F63429" w:rsidP="00BE543D">
      <w:pPr>
        <w:spacing w:after="0" w:line="240" w:lineRule="auto"/>
      </w:pPr>
      <w:r>
        <w:separator/>
      </w:r>
    </w:p>
  </w:footnote>
  <w:footnote w:type="continuationSeparator" w:id="0">
    <w:p w14:paraId="598939C3" w14:textId="77777777" w:rsidR="00F63429" w:rsidRDefault="00F63429" w:rsidP="00BE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7F61F" w14:textId="77777777" w:rsidR="00A904B4" w:rsidRDefault="00A904B4" w:rsidP="00E81BBF">
    <w:pPr>
      <w:pStyle w:val="Nagwek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  <w:lang w:eastAsia="pl-PL"/>
      </w:rPr>
      <w:drawing>
        <wp:anchor distT="0" distB="0" distL="114300" distR="114300" simplePos="0" relativeHeight="251658240" behindDoc="0" locked="0" layoutInCell="1" allowOverlap="1" wp14:anchorId="774EA400" wp14:editId="1EF67FD3">
          <wp:simplePos x="0" y="0"/>
          <wp:positionH relativeFrom="page">
            <wp:posOffset>6226810</wp:posOffset>
          </wp:positionH>
          <wp:positionV relativeFrom="paragraph">
            <wp:posOffset>-297180</wp:posOffset>
          </wp:positionV>
          <wp:extent cx="1076325" cy="1195705"/>
          <wp:effectExtent l="0" t="0" r="952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b_powiatu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195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1BBF">
      <w:rPr>
        <w:rFonts w:ascii="Times New Roman" w:hAnsi="Times New Roman" w:cs="Times New Roman"/>
        <w:b/>
        <w:sz w:val="36"/>
        <w:szCs w:val="36"/>
      </w:rPr>
      <w:t xml:space="preserve">          </w:t>
    </w:r>
    <w:r w:rsidR="00BE543D" w:rsidRPr="00BE543D">
      <w:rPr>
        <w:rFonts w:ascii="Times New Roman" w:hAnsi="Times New Roman" w:cs="Times New Roman"/>
        <w:b/>
        <w:sz w:val="36"/>
        <w:szCs w:val="36"/>
      </w:rPr>
      <w:t>PUNKTY NIEODPŁATNEJ POMOCY PRAWNEJ</w:t>
    </w:r>
  </w:p>
  <w:p w14:paraId="7539E57D" w14:textId="77777777" w:rsidR="00BE543D" w:rsidRDefault="00CB25F8" w:rsidP="00CB25F8">
    <w:pPr>
      <w:pStyle w:val="Nagwek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 xml:space="preserve"> W POWIECIE OPOCZYŃSKIM</w:t>
    </w:r>
  </w:p>
  <w:p w14:paraId="4925F1A2" w14:textId="77777777" w:rsidR="00A904B4" w:rsidRDefault="00A904B4" w:rsidP="008F5890">
    <w:pPr>
      <w:pStyle w:val="Nagwek"/>
      <w:jc w:val="center"/>
      <w:rPr>
        <w:rFonts w:ascii="Times New Roman" w:hAnsi="Times New Roman" w:cs="Times New Roman"/>
        <w:b/>
        <w:sz w:val="36"/>
        <w:szCs w:val="36"/>
      </w:rPr>
    </w:pPr>
  </w:p>
  <w:p w14:paraId="4FB3AC31" w14:textId="77777777" w:rsidR="00A904B4" w:rsidRPr="00BE543D" w:rsidRDefault="00A904B4" w:rsidP="008F5890">
    <w:pPr>
      <w:pStyle w:val="Nagwek"/>
      <w:jc w:val="center"/>
      <w:rPr>
        <w:rFonts w:ascii="Times New Roman" w:hAnsi="Times New Roman" w:cs="Times New Roman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43D1C"/>
    <w:multiLevelType w:val="hybridMultilevel"/>
    <w:tmpl w:val="1980B8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566E30"/>
    <w:multiLevelType w:val="hybridMultilevel"/>
    <w:tmpl w:val="FAE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5D2D60"/>
    <w:multiLevelType w:val="hybridMultilevel"/>
    <w:tmpl w:val="126AF24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63811891"/>
    <w:multiLevelType w:val="hybridMultilevel"/>
    <w:tmpl w:val="5FC0DAE6"/>
    <w:lvl w:ilvl="0" w:tplc="C6BEE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B02B4"/>
    <w:multiLevelType w:val="hybridMultilevel"/>
    <w:tmpl w:val="8A9280F8"/>
    <w:lvl w:ilvl="0" w:tplc="C6BEE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3D"/>
    <w:rsid w:val="000331AD"/>
    <w:rsid w:val="0006122A"/>
    <w:rsid w:val="000A14E8"/>
    <w:rsid w:val="000B592B"/>
    <w:rsid w:val="00120918"/>
    <w:rsid w:val="00143085"/>
    <w:rsid w:val="001450A6"/>
    <w:rsid w:val="001A20A9"/>
    <w:rsid w:val="001B7AF5"/>
    <w:rsid w:val="001C133F"/>
    <w:rsid w:val="001E5EDC"/>
    <w:rsid w:val="001F6EC1"/>
    <w:rsid w:val="002363D6"/>
    <w:rsid w:val="00254C1E"/>
    <w:rsid w:val="002D5FFE"/>
    <w:rsid w:val="002F484E"/>
    <w:rsid w:val="00315294"/>
    <w:rsid w:val="003158D6"/>
    <w:rsid w:val="00324C6D"/>
    <w:rsid w:val="00335865"/>
    <w:rsid w:val="00365AC8"/>
    <w:rsid w:val="00367001"/>
    <w:rsid w:val="00380E23"/>
    <w:rsid w:val="003C2F2D"/>
    <w:rsid w:val="003D4BAF"/>
    <w:rsid w:val="00401BB3"/>
    <w:rsid w:val="004049A9"/>
    <w:rsid w:val="00410C02"/>
    <w:rsid w:val="004527C2"/>
    <w:rsid w:val="004B13AD"/>
    <w:rsid w:val="004D7BA7"/>
    <w:rsid w:val="004F6BE4"/>
    <w:rsid w:val="005053AE"/>
    <w:rsid w:val="00506EFA"/>
    <w:rsid w:val="005152AC"/>
    <w:rsid w:val="00555C81"/>
    <w:rsid w:val="00571427"/>
    <w:rsid w:val="0058577C"/>
    <w:rsid w:val="00587353"/>
    <w:rsid w:val="00593A05"/>
    <w:rsid w:val="005B52A7"/>
    <w:rsid w:val="005C1B8B"/>
    <w:rsid w:val="005E0176"/>
    <w:rsid w:val="006204D4"/>
    <w:rsid w:val="006454EB"/>
    <w:rsid w:val="00655B3B"/>
    <w:rsid w:val="006563D4"/>
    <w:rsid w:val="00665DCC"/>
    <w:rsid w:val="00667F4B"/>
    <w:rsid w:val="006866CA"/>
    <w:rsid w:val="00697736"/>
    <w:rsid w:val="006F0BFE"/>
    <w:rsid w:val="006F19F7"/>
    <w:rsid w:val="006F58C5"/>
    <w:rsid w:val="00700605"/>
    <w:rsid w:val="00707CBB"/>
    <w:rsid w:val="00731543"/>
    <w:rsid w:val="0073681C"/>
    <w:rsid w:val="00744271"/>
    <w:rsid w:val="00795B2F"/>
    <w:rsid w:val="007B3547"/>
    <w:rsid w:val="00821746"/>
    <w:rsid w:val="00833428"/>
    <w:rsid w:val="00864037"/>
    <w:rsid w:val="008744F1"/>
    <w:rsid w:val="00886E91"/>
    <w:rsid w:val="008F5890"/>
    <w:rsid w:val="009031AB"/>
    <w:rsid w:val="00904A34"/>
    <w:rsid w:val="00950773"/>
    <w:rsid w:val="009512B5"/>
    <w:rsid w:val="009760C0"/>
    <w:rsid w:val="009B4A70"/>
    <w:rsid w:val="00A12C2A"/>
    <w:rsid w:val="00A33D53"/>
    <w:rsid w:val="00A4335A"/>
    <w:rsid w:val="00A53188"/>
    <w:rsid w:val="00A625B7"/>
    <w:rsid w:val="00A72E7D"/>
    <w:rsid w:val="00A904B4"/>
    <w:rsid w:val="00AA1CD4"/>
    <w:rsid w:val="00AA3CE4"/>
    <w:rsid w:val="00AC691A"/>
    <w:rsid w:val="00B10468"/>
    <w:rsid w:val="00B2168E"/>
    <w:rsid w:val="00B26C57"/>
    <w:rsid w:val="00B37D17"/>
    <w:rsid w:val="00BE543D"/>
    <w:rsid w:val="00C54209"/>
    <w:rsid w:val="00C854EF"/>
    <w:rsid w:val="00C8556A"/>
    <w:rsid w:val="00CA0375"/>
    <w:rsid w:val="00CA40ED"/>
    <w:rsid w:val="00CA6AF1"/>
    <w:rsid w:val="00CB25F8"/>
    <w:rsid w:val="00CC0351"/>
    <w:rsid w:val="00CC23C8"/>
    <w:rsid w:val="00CD028F"/>
    <w:rsid w:val="00CF19D2"/>
    <w:rsid w:val="00D26C87"/>
    <w:rsid w:val="00D27FB2"/>
    <w:rsid w:val="00D327D3"/>
    <w:rsid w:val="00D542D9"/>
    <w:rsid w:val="00D849F9"/>
    <w:rsid w:val="00DB7C83"/>
    <w:rsid w:val="00DC2AE3"/>
    <w:rsid w:val="00DE77DB"/>
    <w:rsid w:val="00E020AE"/>
    <w:rsid w:val="00E37BAA"/>
    <w:rsid w:val="00E62050"/>
    <w:rsid w:val="00E81BBF"/>
    <w:rsid w:val="00EF799B"/>
    <w:rsid w:val="00F23729"/>
    <w:rsid w:val="00F35B97"/>
    <w:rsid w:val="00F367A3"/>
    <w:rsid w:val="00F63429"/>
    <w:rsid w:val="00FB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7AB51"/>
  <w15:docId w15:val="{3D3CE191-5863-4F6A-9A6D-18EF3963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C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43D"/>
  </w:style>
  <w:style w:type="paragraph" w:styleId="Stopka">
    <w:name w:val="footer"/>
    <w:basedOn w:val="Normalny"/>
    <w:link w:val="StopkaZnak"/>
    <w:uiPriority w:val="99"/>
    <w:unhideWhenUsed/>
    <w:rsid w:val="00BE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43D"/>
  </w:style>
  <w:style w:type="character" w:styleId="Hipercze">
    <w:name w:val="Hyperlink"/>
    <w:basedOn w:val="Domylnaczcionkaakapitu"/>
    <w:uiPriority w:val="99"/>
    <w:unhideWhenUsed/>
    <w:rsid w:val="002F484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F58C5"/>
    <w:pPr>
      <w:ind w:left="720"/>
      <w:contextualSpacing/>
    </w:pPr>
  </w:style>
  <w:style w:type="table" w:styleId="Tabela-Siatka">
    <w:name w:val="Table Grid"/>
    <w:basedOn w:val="Standardowy"/>
    <w:uiPriority w:val="39"/>
    <w:rsid w:val="00A9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6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06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06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s.plewa</dc:creator>
  <cp:keywords/>
  <dc:description/>
  <cp:lastModifiedBy>Iwona Wawarzyńczak</cp:lastModifiedBy>
  <cp:revision>2</cp:revision>
  <cp:lastPrinted>2025-06-04T06:09:00Z</cp:lastPrinted>
  <dcterms:created xsi:type="dcterms:W3CDTF">2026-01-22T08:35:00Z</dcterms:created>
  <dcterms:modified xsi:type="dcterms:W3CDTF">2026-01-22T08:35:00Z</dcterms:modified>
</cp:coreProperties>
</file>